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54" w:rsidRPr="00C67BCD" w:rsidRDefault="00785D54" w:rsidP="00785D54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 xml:space="preserve">Муниципальный этап </w:t>
      </w:r>
      <w:proofErr w:type="spellStart"/>
      <w:r w:rsidRPr="00C67BCD">
        <w:rPr>
          <w:b/>
          <w:sz w:val="24"/>
          <w:szCs w:val="24"/>
        </w:rPr>
        <w:t>ВсОШ</w:t>
      </w:r>
      <w:proofErr w:type="spellEnd"/>
      <w:r w:rsidRPr="00C67BCD">
        <w:rPr>
          <w:b/>
          <w:sz w:val="24"/>
          <w:szCs w:val="24"/>
        </w:rPr>
        <w:t xml:space="preserve"> по труду (технологии) </w:t>
      </w:r>
    </w:p>
    <w:p w:rsidR="00785D54" w:rsidRPr="00C67BCD" w:rsidRDefault="00785D54" w:rsidP="00785D54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proofErr w:type="gramStart"/>
      <w:r w:rsidRPr="00C67BCD">
        <w:rPr>
          <w:b/>
          <w:sz w:val="24"/>
          <w:szCs w:val="24"/>
        </w:rPr>
        <w:t>в</w:t>
      </w:r>
      <w:proofErr w:type="gramEnd"/>
      <w:r w:rsidRPr="00C67BCD">
        <w:rPr>
          <w:b/>
          <w:sz w:val="24"/>
          <w:szCs w:val="24"/>
        </w:rPr>
        <w:t xml:space="preserve"> Томской области 2024-2025 уч. г.</w:t>
      </w:r>
    </w:p>
    <w:p w:rsidR="00785D54" w:rsidRPr="00C67BCD" w:rsidRDefault="00785D54" w:rsidP="00785D54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Направление «Техника, технологии и техническое творчество»</w:t>
      </w:r>
    </w:p>
    <w:p w:rsidR="00785D54" w:rsidRDefault="00785D54" w:rsidP="00785D54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Практический тур</w:t>
      </w:r>
    </w:p>
    <w:p w:rsidR="00785D54" w:rsidRPr="00C67BCD" w:rsidRDefault="00785D54" w:rsidP="00785D54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</w:t>
      </w:r>
    </w:p>
    <w:p w:rsidR="00785D54" w:rsidRPr="00C67BCD" w:rsidRDefault="00785D54" w:rsidP="00785D54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10-11</w:t>
      </w:r>
      <w:r w:rsidRPr="00C67BCD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ы</w:t>
      </w:r>
      <w:r w:rsidRPr="00C67BCD">
        <w:rPr>
          <w:b/>
          <w:sz w:val="24"/>
          <w:szCs w:val="24"/>
        </w:rPr>
        <w:t xml:space="preserve"> </w:t>
      </w:r>
    </w:p>
    <w:p w:rsidR="00785D54" w:rsidRDefault="00785D54" w:rsidP="00785D54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p w:rsidR="00785D54" w:rsidRPr="00A03230" w:rsidRDefault="00785D54" w:rsidP="00785D54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A03230">
        <w:rPr>
          <w:b/>
          <w:bCs/>
          <w:szCs w:val="24"/>
          <w:lang w:eastAsia="ru-RU"/>
        </w:rPr>
        <w:t xml:space="preserve">Практическая работа </w:t>
      </w:r>
      <w:r w:rsidRPr="00001185">
        <w:rPr>
          <w:b/>
          <w:bCs/>
          <w:szCs w:val="24"/>
          <w:lang w:eastAsia="ru-RU"/>
        </w:rPr>
        <w:t>«</w:t>
      </w:r>
      <w:r w:rsidRPr="00001185">
        <w:rPr>
          <w:b/>
          <w:szCs w:val="24"/>
        </w:rPr>
        <w:t>Ручная обработка древесины»</w:t>
      </w:r>
    </w:p>
    <w:p w:rsidR="00785D54" w:rsidRPr="001056BA" w:rsidRDefault="00785D54" w:rsidP="00785D54">
      <w:pPr>
        <w:pStyle w:val="a3"/>
        <w:spacing w:after="0" w:line="240" w:lineRule="auto"/>
        <w:ind w:left="0"/>
        <w:jc w:val="center"/>
        <w:rPr>
          <w:b/>
          <w:szCs w:val="24"/>
        </w:rPr>
      </w:pPr>
      <w:r w:rsidRPr="001056BA">
        <w:rPr>
          <w:b/>
          <w:szCs w:val="24"/>
        </w:rPr>
        <w:t xml:space="preserve">Карта пооперационного контроля                                                              </w:t>
      </w:r>
    </w:p>
    <w:p w:rsidR="00785D54" w:rsidRPr="00D04B9B" w:rsidRDefault="00785D54" w:rsidP="00785D54">
      <w:pPr>
        <w:pStyle w:val="a3"/>
        <w:ind w:left="780"/>
        <w:rPr>
          <w:szCs w:val="24"/>
        </w:rPr>
      </w:pPr>
    </w:p>
    <w:tbl>
      <w:tblPr>
        <w:tblStyle w:val="a4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2"/>
        <w:gridCol w:w="4278"/>
        <w:gridCol w:w="993"/>
        <w:gridCol w:w="1701"/>
        <w:gridCol w:w="1559"/>
      </w:tblGrid>
      <w:tr w:rsidR="00785D54" w:rsidRPr="00D04B9B" w:rsidTr="00785D54">
        <w:trPr>
          <w:trHeight w:val="594"/>
        </w:trPr>
        <w:tc>
          <w:tcPr>
            <w:tcW w:w="542" w:type="dxa"/>
          </w:tcPr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78" w:type="dxa"/>
          </w:tcPr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993" w:type="dxa"/>
          </w:tcPr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Фактические баллы</w:t>
            </w:r>
          </w:p>
        </w:tc>
        <w:tc>
          <w:tcPr>
            <w:tcW w:w="1559" w:type="dxa"/>
          </w:tcPr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Шифр</w:t>
            </w:r>
          </w:p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92C80">
              <w:rPr>
                <w:b/>
                <w:sz w:val="24"/>
                <w:szCs w:val="24"/>
              </w:rPr>
              <w:t>участника</w:t>
            </w:r>
            <w:proofErr w:type="gramEnd"/>
          </w:p>
        </w:tc>
      </w:tr>
      <w:tr w:rsidR="00785D54" w:rsidRPr="00D04B9B" w:rsidTr="00785D54">
        <w:trPr>
          <w:trHeight w:val="359"/>
        </w:trPr>
        <w:tc>
          <w:tcPr>
            <w:tcW w:w="542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1.</w:t>
            </w:r>
          </w:p>
        </w:tc>
        <w:tc>
          <w:tcPr>
            <w:tcW w:w="4278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Наличие рабочей формы</w:t>
            </w:r>
          </w:p>
        </w:tc>
        <w:tc>
          <w:tcPr>
            <w:tcW w:w="993" w:type="dxa"/>
          </w:tcPr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5D54" w:rsidRPr="00D04B9B" w:rsidRDefault="00785D54" w:rsidP="00785D54">
            <w:pPr>
              <w:spacing w:after="0"/>
              <w:jc w:val="both"/>
              <w:rPr>
                <w:szCs w:val="24"/>
              </w:rPr>
            </w:pPr>
          </w:p>
        </w:tc>
      </w:tr>
      <w:tr w:rsidR="00785D54" w:rsidRPr="00D04B9B" w:rsidTr="00785D54">
        <w:trPr>
          <w:trHeight w:val="366"/>
        </w:trPr>
        <w:tc>
          <w:tcPr>
            <w:tcW w:w="542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2.</w:t>
            </w:r>
          </w:p>
        </w:tc>
        <w:tc>
          <w:tcPr>
            <w:tcW w:w="4278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993" w:type="dxa"/>
          </w:tcPr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5D54" w:rsidRPr="00D04B9B" w:rsidRDefault="00785D54" w:rsidP="00785D54">
            <w:pPr>
              <w:spacing w:after="0"/>
              <w:jc w:val="both"/>
              <w:rPr>
                <w:szCs w:val="24"/>
              </w:rPr>
            </w:pPr>
          </w:p>
        </w:tc>
      </w:tr>
      <w:tr w:rsidR="00785D54" w:rsidRPr="00D04B9B" w:rsidTr="00785D54">
        <w:trPr>
          <w:trHeight w:val="2883"/>
        </w:trPr>
        <w:tc>
          <w:tcPr>
            <w:tcW w:w="542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3.</w:t>
            </w:r>
          </w:p>
        </w:tc>
        <w:tc>
          <w:tcPr>
            <w:tcW w:w="4278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 xml:space="preserve">*Соблюдение размеров </w:t>
            </w:r>
            <w:r w:rsidRPr="00D04B9B">
              <w:rPr>
                <w:sz w:val="24"/>
                <w:szCs w:val="24"/>
                <w:u w:val="single"/>
              </w:rPr>
              <w:t>+1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04B9B">
              <w:rPr>
                <w:sz w:val="24"/>
                <w:szCs w:val="24"/>
              </w:rPr>
              <w:t>мм:</w:t>
            </w:r>
          </w:p>
          <w:p w:rsidR="00785D54" w:rsidRPr="00D04B9B" w:rsidRDefault="00785D54" w:rsidP="00785D54">
            <w:pPr>
              <w:spacing w:after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-150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мм</w:t>
            </w:r>
          </w:p>
          <w:p w:rsidR="00785D54" w:rsidRPr="00D04B9B" w:rsidRDefault="00785D54" w:rsidP="00785D54">
            <w:pPr>
              <w:spacing w:after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-80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(2 детали)</w:t>
            </w:r>
          </w:p>
          <w:p w:rsidR="00785D54" w:rsidRPr="00D04B9B" w:rsidRDefault="00785D54" w:rsidP="00785D54">
            <w:pPr>
              <w:spacing w:after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 xml:space="preserve">мм (толщина) </w:t>
            </w:r>
          </w:p>
          <w:p w:rsidR="00785D54" w:rsidRPr="00D04B9B" w:rsidRDefault="00785D54" w:rsidP="00785D54">
            <w:pPr>
              <w:spacing w:after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мм (толщина)</w:t>
            </w:r>
          </w:p>
          <w:p w:rsidR="00785D54" w:rsidRPr="00D04B9B" w:rsidRDefault="00785D54" w:rsidP="00785D54">
            <w:pPr>
              <w:spacing w:after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мм (выемка)</w:t>
            </w:r>
          </w:p>
          <w:p w:rsidR="00785D54" w:rsidRPr="00D04B9B" w:rsidRDefault="00785D54" w:rsidP="00785D54">
            <w:pPr>
              <w:spacing w:after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-</w:t>
            </w:r>
            <w:r w:rsidRPr="00D04B9B">
              <w:rPr>
                <w:sz w:val="24"/>
                <w:szCs w:val="24"/>
                <w:lang w:val="en-US"/>
              </w:rPr>
              <w:t>R</w:t>
            </w:r>
            <w:r w:rsidRPr="00D04B9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(2)</w:t>
            </w:r>
          </w:p>
          <w:p w:rsidR="00785D54" w:rsidRPr="00D04B9B" w:rsidRDefault="00785D54" w:rsidP="00785D54">
            <w:pPr>
              <w:spacing w:after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- плотность и геометрия выполненного соединения</w:t>
            </w:r>
          </w:p>
        </w:tc>
        <w:tc>
          <w:tcPr>
            <w:tcW w:w="993" w:type="dxa"/>
          </w:tcPr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4</w:t>
            </w:r>
          </w:p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4</w:t>
            </w:r>
          </w:p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5D54" w:rsidRPr="00D04B9B" w:rsidRDefault="00785D54" w:rsidP="00785D54">
            <w:pPr>
              <w:spacing w:after="0"/>
              <w:jc w:val="both"/>
              <w:rPr>
                <w:szCs w:val="24"/>
              </w:rPr>
            </w:pPr>
          </w:p>
        </w:tc>
      </w:tr>
      <w:tr w:rsidR="00785D54" w:rsidRPr="00D04B9B" w:rsidTr="00785D54">
        <w:tc>
          <w:tcPr>
            <w:tcW w:w="542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4.</w:t>
            </w:r>
          </w:p>
        </w:tc>
        <w:tc>
          <w:tcPr>
            <w:tcW w:w="4278" w:type="dxa"/>
          </w:tcPr>
          <w:p w:rsidR="00785D54" w:rsidRPr="00D04B9B" w:rsidRDefault="00785D54" w:rsidP="00785D5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Качество шлифования</w:t>
            </w:r>
          </w:p>
        </w:tc>
        <w:tc>
          <w:tcPr>
            <w:tcW w:w="993" w:type="dxa"/>
          </w:tcPr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5D54" w:rsidRPr="00D04B9B" w:rsidRDefault="00785D54" w:rsidP="00785D54">
            <w:pPr>
              <w:spacing w:after="0"/>
              <w:jc w:val="both"/>
              <w:rPr>
                <w:szCs w:val="24"/>
              </w:rPr>
            </w:pPr>
          </w:p>
        </w:tc>
      </w:tr>
      <w:tr w:rsidR="00785D54" w:rsidRPr="00D04B9B" w:rsidTr="00785D54">
        <w:tc>
          <w:tcPr>
            <w:tcW w:w="542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278" w:type="dxa"/>
          </w:tcPr>
          <w:p w:rsidR="00785D54" w:rsidRPr="00D04B9B" w:rsidRDefault="00785D54" w:rsidP="00785D54">
            <w:pPr>
              <w:spacing w:after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 xml:space="preserve"> Дизайн декора</w:t>
            </w:r>
          </w:p>
        </w:tc>
        <w:tc>
          <w:tcPr>
            <w:tcW w:w="993" w:type="dxa"/>
          </w:tcPr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5D54" w:rsidRPr="00D04B9B" w:rsidRDefault="00785D54" w:rsidP="00785D54">
            <w:pPr>
              <w:spacing w:after="0"/>
              <w:jc w:val="both"/>
              <w:rPr>
                <w:szCs w:val="24"/>
              </w:rPr>
            </w:pPr>
          </w:p>
        </w:tc>
      </w:tr>
      <w:tr w:rsidR="00785D54" w:rsidRPr="00D04B9B" w:rsidTr="00785D54">
        <w:tc>
          <w:tcPr>
            <w:tcW w:w="542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278" w:type="dxa"/>
          </w:tcPr>
          <w:p w:rsidR="00785D54" w:rsidRPr="00D04B9B" w:rsidRDefault="00785D54" w:rsidP="00785D54">
            <w:pPr>
              <w:spacing w:after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 xml:space="preserve"> Качество (</w:t>
            </w:r>
            <w:r>
              <w:rPr>
                <w:sz w:val="24"/>
                <w:szCs w:val="24"/>
              </w:rPr>
              <w:t>аккуратность) техники выжигания</w:t>
            </w:r>
          </w:p>
        </w:tc>
        <w:tc>
          <w:tcPr>
            <w:tcW w:w="993" w:type="dxa"/>
          </w:tcPr>
          <w:p w:rsidR="00785D54" w:rsidRPr="00D04B9B" w:rsidRDefault="00785D54" w:rsidP="00785D54">
            <w:pPr>
              <w:spacing w:after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5D54" w:rsidRPr="00D04B9B" w:rsidRDefault="00785D54" w:rsidP="00785D54">
            <w:pPr>
              <w:spacing w:after="0"/>
              <w:jc w:val="both"/>
              <w:rPr>
                <w:szCs w:val="24"/>
              </w:rPr>
            </w:pPr>
          </w:p>
        </w:tc>
      </w:tr>
      <w:tr w:rsidR="00785D54" w:rsidRPr="00D04B9B" w:rsidTr="00785D54">
        <w:tc>
          <w:tcPr>
            <w:tcW w:w="542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785D54" w:rsidRPr="00785D54" w:rsidRDefault="00785D54" w:rsidP="00785D54">
            <w:pPr>
              <w:spacing w:after="0"/>
              <w:rPr>
                <w:b/>
                <w:sz w:val="24"/>
                <w:szCs w:val="24"/>
              </w:rPr>
            </w:pPr>
            <w:r w:rsidRPr="00785D54">
              <w:rPr>
                <w:b/>
                <w:sz w:val="24"/>
                <w:szCs w:val="24"/>
              </w:rPr>
              <w:t xml:space="preserve">                                                    Итого:</w:t>
            </w:r>
          </w:p>
        </w:tc>
        <w:tc>
          <w:tcPr>
            <w:tcW w:w="993" w:type="dxa"/>
          </w:tcPr>
          <w:p w:rsidR="00785D54" w:rsidRPr="00785D54" w:rsidRDefault="00785D54" w:rsidP="00785D54">
            <w:pPr>
              <w:spacing w:after="0"/>
              <w:rPr>
                <w:b/>
                <w:sz w:val="24"/>
                <w:szCs w:val="24"/>
              </w:rPr>
            </w:pPr>
            <w:r w:rsidRPr="00785D54">
              <w:rPr>
                <w:b/>
                <w:sz w:val="24"/>
                <w:szCs w:val="24"/>
              </w:rPr>
              <w:t xml:space="preserve">     35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5D54" w:rsidRPr="00D04B9B" w:rsidRDefault="00785D54" w:rsidP="00785D54">
            <w:pPr>
              <w:spacing w:after="0"/>
              <w:jc w:val="both"/>
              <w:rPr>
                <w:szCs w:val="24"/>
              </w:rPr>
            </w:pPr>
          </w:p>
        </w:tc>
      </w:tr>
    </w:tbl>
    <w:p w:rsidR="00785D54" w:rsidRPr="00D04B9B" w:rsidRDefault="00785D54" w:rsidP="00785D54">
      <w:pPr>
        <w:ind w:left="360"/>
        <w:jc w:val="both"/>
        <w:rPr>
          <w:szCs w:val="24"/>
        </w:rPr>
      </w:pPr>
    </w:p>
    <w:p w:rsidR="00785D54" w:rsidRPr="00D04B9B" w:rsidRDefault="00785D54" w:rsidP="00785D54">
      <w:pPr>
        <w:ind w:left="360"/>
        <w:rPr>
          <w:szCs w:val="24"/>
        </w:rPr>
      </w:pPr>
      <w:r w:rsidRPr="00D04B9B">
        <w:rPr>
          <w:szCs w:val="24"/>
        </w:rPr>
        <w:t>Члены жюри_____________________</w:t>
      </w: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szCs w:val="24"/>
        </w:rPr>
      </w:pPr>
    </w:p>
    <w:p w:rsidR="00785D54" w:rsidRDefault="00785D54" w:rsidP="00785D54">
      <w:pPr>
        <w:pStyle w:val="a3"/>
        <w:ind w:left="780"/>
        <w:jc w:val="center"/>
        <w:rPr>
          <w:b/>
          <w:szCs w:val="24"/>
        </w:rPr>
      </w:pPr>
      <w:r>
        <w:rPr>
          <w:b/>
          <w:szCs w:val="24"/>
        </w:rPr>
        <w:lastRenderedPageBreak/>
        <w:t>Практическая работа «Токарная обработка древесины»</w:t>
      </w:r>
      <w:r w:rsidRPr="00826A09">
        <w:rPr>
          <w:b/>
          <w:szCs w:val="24"/>
        </w:rPr>
        <w:t xml:space="preserve"> </w:t>
      </w:r>
    </w:p>
    <w:p w:rsidR="00785D54" w:rsidRPr="00826A09" w:rsidRDefault="00785D54" w:rsidP="00785D54">
      <w:pPr>
        <w:pStyle w:val="a3"/>
        <w:ind w:left="780"/>
        <w:jc w:val="center"/>
        <w:rPr>
          <w:b/>
          <w:szCs w:val="24"/>
        </w:rPr>
      </w:pPr>
      <w:r w:rsidRPr="00826A09">
        <w:rPr>
          <w:b/>
          <w:szCs w:val="24"/>
        </w:rPr>
        <w:t>Карта пооперационного контроля</w:t>
      </w:r>
    </w:p>
    <w:p w:rsidR="00785D54" w:rsidRPr="00D04B9B" w:rsidRDefault="00785D54" w:rsidP="00785D54">
      <w:pPr>
        <w:pStyle w:val="a3"/>
        <w:ind w:left="780"/>
        <w:rPr>
          <w:szCs w:val="24"/>
        </w:rPr>
      </w:pPr>
    </w:p>
    <w:tbl>
      <w:tblPr>
        <w:tblStyle w:val="a4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3625"/>
        <w:gridCol w:w="992"/>
        <w:gridCol w:w="1701"/>
        <w:gridCol w:w="1418"/>
      </w:tblGrid>
      <w:tr w:rsidR="00785D54" w:rsidRPr="00D04B9B" w:rsidTr="00885C71">
        <w:trPr>
          <w:trHeight w:val="739"/>
        </w:trPr>
        <w:tc>
          <w:tcPr>
            <w:tcW w:w="486" w:type="dxa"/>
          </w:tcPr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25" w:type="dxa"/>
          </w:tcPr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992" w:type="dxa"/>
          </w:tcPr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Фактические баллы</w:t>
            </w:r>
          </w:p>
        </w:tc>
        <w:tc>
          <w:tcPr>
            <w:tcW w:w="1418" w:type="dxa"/>
          </w:tcPr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Шифр</w:t>
            </w:r>
          </w:p>
          <w:p w:rsidR="00785D54" w:rsidRPr="00192C80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92C80">
              <w:rPr>
                <w:b/>
                <w:sz w:val="24"/>
                <w:szCs w:val="24"/>
              </w:rPr>
              <w:t>участника</w:t>
            </w:r>
            <w:proofErr w:type="gramEnd"/>
          </w:p>
        </w:tc>
      </w:tr>
      <w:tr w:rsidR="00785D54" w:rsidRPr="00D04B9B" w:rsidTr="00885C71">
        <w:tc>
          <w:tcPr>
            <w:tcW w:w="486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Наличие рабочей формы</w:t>
            </w:r>
          </w:p>
        </w:tc>
        <w:tc>
          <w:tcPr>
            <w:tcW w:w="992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Cs w:val="24"/>
              </w:rPr>
            </w:pPr>
          </w:p>
        </w:tc>
      </w:tr>
      <w:tr w:rsidR="00785D54" w:rsidRPr="00D04B9B" w:rsidTr="00885C71">
        <w:tc>
          <w:tcPr>
            <w:tcW w:w="486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992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Cs w:val="24"/>
              </w:rPr>
            </w:pPr>
          </w:p>
        </w:tc>
      </w:tr>
      <w:tr w:rsidR="00785D54" w:rsidRPr="00D04B9B" w:rsidTr="00885C71">
        <w:trPr>
          <w:trHeight w:val="4122"/>
        </w:trPr>
        <w:tc>
          <w:tcPr>
            <w:tcW w:w="486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Соблюдение размеров: деталь №1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мм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мм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мм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мм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5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proofErr w:type="gramStart"/>
            <w:r w:rsidRPr="00D04B9B">
              <w:rPr>
                <w:sz w:val="24"/>
                <w:szCs w:val="24"/>
              </w:rPr>
              <w:t>деталь</w:t>
            </w:r>
            <w:proofErr w:type="gramEnd"/>
            <w:r w:rsidRPr="00D04B9B">
              <w:rPr>
                <w:sz w:val="24"/>
                <w:szCs w:val="24"/>
              </w:rPr>
              <w:t xml:space="preserve"> №2: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мм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мм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(3)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</w:rPr>
              <w:t>(2)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Сверление 8 отверстий</w:t>
            </w:r>
          </w:p>
        </w:tc>
        <w:tc>
          <w:tcPr>
            <w:tcW w:w="992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85D54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5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6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4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Cs w:val="24"/>
              </w:rPr>
            </w:pPr>
          </w:p>
        </w:tc>
      </w:tr>
      <w:tr w:rsidR="00785D54" w:rsidRPr="00D04B9B" w:rsidTr="00885C71">
        <w:trPr>
          <w:trHeight w:val="903"/>
        </w:trPr>
        <w:tc>
          <w:tcPr>
            <w:tcW w:w="486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  <w:lang w:val="en-US"/>
              </w:rPr>
            </w:pPr>
            <w:r w:rsidRPr="00D04B9B">
              <w:rPr>
                <w:sz w:val="24"/>
                <w:szCs w:val="24"/>
              </w:rPr>
              <w:t xml:space="preserve"> </w:t>
            </w:r>
            <w:r w:rsidRPr="00D04B9B">
              <w:rPr>
                <w:sz w:val="24"/>
                <w:szCs w:val="24"/>
                <w:lang w:val="en-US"/>
              </w:rPr>
              <w:t>4.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  <w:lang w:val="en-US"/>
              </w:rPr>
            </w:pPr>
            <w:r w:rsidRPr="00D04B9B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625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 xml:space="preserve">Отсутствие сколов 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Чистовая обработка наждачной бумагой.</w:t>
            </w:r>
          </w:p>
        </w:tc>
        <w:tc>
          <w:tcPr>
            <w:tcW w:w="992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2</w:t>
            </w:r>
          </w:p>
          <w:p w:rsidR="00785D54" w:rsidRPr="00D04B9B" w:rsidRDefault="00785D54" w:rsidP="00785D54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4B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Cs w:val="24"/>
              </w:rPr>
            </w:pPr>
          </w:p>
        </w:tc>
      </w:tr>
      <w:tr w:rsidR="00785D54" w:rsidRPr="00D04B9B" w:rsidTr="00885C71">
        <w:trPr>
          <w:trHeight w:val="70"/>
        </w:trPr>
        <w:tc>
          <w:tcPr>
            <w:tcW w:w="486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785D54" w:rsidRPr="00785D54" w:rsidRDefault="00785D54" w:rsidP="00785D54">
            <w:pPr>
              <w:pStyle w:val="a3"/>
              <w:spacing w:after="0"/>
              <w:ind w:left="0"/>
              <w:jc w:val="right"/>
              <w:rPr>
                <w:b/>
                <w:sz w:val="24"/>
                <w:szCs w:val="24"/>
              </w:rPr>
            </w:pPr>
            <w:r w:rsidRPr="00785D5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85D54" w:rsidRPr="00785D54" w:rsidRDefault="00785D54" w:rsidP="00785D54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85D5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5D54" w:rsidRPr="00D04B9B" w:rsidRDefault="00785D54" w:rsidP="00785D54">
            <w:pPr>
              <w:pStyle w:val="a3"/>
              <w:spacing w:after="0"/>
              <w:ind w:left="0"/>
              <w:rPr>
                <w:szCs w:val="24"/>
              </w:rPr>
            </w:pPr>
          </w:p>
        </w:tc>
      </w:tr>
    </w:tbl>
    <w:p w:rsidR="00785D54" w:rsidRPr="00D04B9B" w:rsidRDefault="00785D54" w:rsidP="00785D54">
      <w:pPr>
        <w:spacing w:after="0"/>
        <w:rPr>
          <w:szCs w:val="24"/>
        </w:rPr>
      </w:pPr>
    </w:p>
    <w:p w:rsidR="00785D54" w:rsidRPr="00D04B9B" w:rsidRDefault="00785D54" w:rsidP="00785D54">
      <w:pPr>
        <w:spacing w:after="0"/>
        <w:rPr>
          <w:szCs w:val="24"/>
        </w:rPr>
      </w:pPr>
    </w:p>
    <w:p w:rsidR="00785D54" w:rsidRPr="00D04B9B" w:rsidRDefault="00785D54" w:rsidP="00785D54">
      <w:pPr>
        <w:rPr>
          <w:szCs w:val="24"/>
        </w:rPr>
      </w:pPr>
      <w:r w:rsidRPr="00D04B9B">
        <w:rPr>
          <w:szCs w:val="24"/>
        </w:rPr>
        <w:t xml:space="preserve">   Члены жюри:</w:t>
      </w:r>
      <w:r w:rsidR="001B267C">
        <w:rPr>
          <w:szCs w:val="24"/>
        </w:rPr>
        <w:t xml:space="preserve"> _____________________________</w:t>
      </w:r>
      <w:bookmarkStart w:id="0" w:name="_GoBack"/>
      <w:bookmarkEnd w:id="0"/>
    </w:p>
    <w:p w:rsidR="00785D54" w:rsidRPr="00D04B9B" w:rsidRDefault="00785D54" w:rsidP="00785D54">
      <w:pPr>
        <w:rPr>
          <w:szCs w:val="24"/>
        </w:rPr>
      </w:pPr>
    </w:p>
    <w:p w:rsidR="00217E70" w:rsidRDefault="001B267C"/>
    <w:sectPr w:rsidR="0021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54"/>
    <w:rsid w:val="001B267C"/>
    <w:rsid w:val="00757D98"/>
    <w:rsid w:val="00785D54"/>
    <w:rsid w:val="00885C71"/>
    <w:rsid w:val="009E3DB9"/>
    <w:rsid w:val="00C2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2F957-F7C4-4A7B-AFB6-05D4950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54"/>
    <w:pPr>
      <w:spacing w:after="200" w:line="276" w:lineRule="auto"/>
    </w:pPr>
    <w:rPr>
      <w:rFonts w:ascii="Times New Roman" w:eastAsia="Calibri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54"/>
    <w:pPr>
      <w:ind w:left="720"/>
      <w:contextualSpacing/>
    </w:pPr>
  </w:style>
  <w:style w:type="table" w:styleId="a4">
    <w:name w:val="Table Grid"/>
    <w:basedOn w:val="a1"/>
    <w:uiPriority w:val="39"/>
    <w:rsid w:val="0078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rsid w:val="00785D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785D54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6">
    <w:name w:val="Основной текст Знак"/>
    <w:basedOn w:val="a0"/>
    <w:uiPriority w:val="99"/>
    <w:semiHidden/>
    <w:rsid w:val="00785D54"/>
    <w:rPr>
      <w:rFonts w:ascii="Times New Roman" w:eastAsia="Calibri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Л. Ч.</dc:creator>
  <cp:keywords/>
  <dc:description/>
  <cp:lastModifiedBy>Ким Л. Ч.</cp:lastModifiedBy>
  <cp:revision>3</cp:revision>
  <dcterms:created xsi:type="dcterms:W3CDTF">2024-11-22T07:56:00Z</dcterms:created>
  <dcterms:modified xsi:type="dcterms:W3CDTF">2024-11-22T08:07:00Z</dcterms:modified>
</cp:coreProperties>
</file>