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DBB" w:rsidRDefault="000A49F7" w:rsidP="00043DB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Медиаплан муниципального проекта </w:t>
      </w:r>
      <w:r w:rsidR="00043DBB" w:rsidRPr="00CF3BB5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«Успех каждого ребенка</w:t>
      </w:r>
      <w:r w:rsidR="00043DBB" w:rsidRPr="00CF3BB5">
        <w:rPr>
          <w:rFonts w:ascii="Times New Roman" w:eastAsia="Arial Unicode MS" w:hAnsi="Times New Roman" w:cs="Times New Roman"/>
          <w:b/>
          <w:i/>
          <w:sz w:val="28"/>
          <w:szCs w:val="20"/>
          <w:lang w:eastAsia="ru-RU"/>
        </w:rPr>
        <w:t>»</w:t>
      </w:r>
      <w:r w:rsidR="004505B9">
        <w:rPr>
          <w:rFonts w:ascii="Times New Roman" w:eastAsia="Arial Unicode MS" w:hAnsi="Times New Roman" w:cs="Times New Roman"/>
          <w:b/>
          <w:i/>
          <w:sz w:val="28"/>
          <w:szCs w:val="20"/>
          <w:lang w:eastAsia="ru-RU"/>
        </w:rPr>
        <w:t>,</w:t>
      </w:r>
    </w:p>
    <w:p w:rsidR="00873F33" w:rsidRDefault="000A49F7" w:rsidP="005C19D9">
      <w:pPr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0A49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20</w:t>
      </w:r>
      <w:r w:rsidR="00946B35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21</w:t>
      </w:r>
      <w:r w:rsidRPr="000A49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год</w:t>
      </w:r>
    </w:p>
    <w:tbl>
      <w:tblPr>
        <w:tblStyle w:val="a3"/>
        <w:tblW w:w="1518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5812"/>
        <w:gridCol w:w="3095"/>
        <w:gridCol w:w="1725"/>
        <w:gridCol w:w="2570"/>
      </w:tblGrid>
      <w:tr w:rsidR="0080101C" w:rsidTr="00180D1A">
        <w:trPr>
          <w:trHeight w:val="826"/>
        </w:trPr>
        <w:tc>
          <w:tcPr>
            <w:tcW w:w="567" w:type="dxa"/>
          </w:tcPr>
          <w:p w:rsidR="002F2ABE" w:rsidRDefault="002F2ABE" w:rsidP="002F2AB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E" w:rsidRDefault="002F2ABE" w:rsidP="002F2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E" w:rsidRDefault="002F2ABE" w:rsidP="002F2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 проекта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E" w:rsidRDefault="002F2ABE" w:rsidP="002F2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повод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E" w:rsidRDefault="002F2ABE" w:rsidP="002F2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СМИ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E" w:rsidRDefault="002F2ABE" w:rsidP="002F2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(ФИО, должность)</w:t>
            </w:r>
          </w:p>
        </w:tc>
      </w:tr>
      <w:tr w:rsidR="00D80282" w:rsidTr="00472B86">
        <w:trPr>
          <w:trHeight w:val="1307"/>
        </w:trPr>
        <w:tc>
          <w:tcPr>
            <w:tcW w:w="567" w:type="dxa"/>
          </w:tcPr>
          <w:p w:rsidR="00487BE4" w:rsidRDefault="00487BE4" w:rsidP="00487BE4">
            <w:pPr>
              <w:pStyle w:val="a4"/>
              <w:numPr>
                <w:ilvl w:val="0"/>
                <w:numId w:val="3"/>
              </w:numPr>
              <w:ind w:left="466" w:hanging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E78" w:rsidRPr="00487BE4" w:rsidRDefault="004D3E78" w:rsidP="00487BE4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78" w:rsidRDefault="004D3E78" w:rsidP="004D3E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87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  <w:p w:rsidR="004D3E78" w:rsidRDefault="004D3E78" w:rsidP="002F2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86" w:rsidRDefault="00472B86" w:rsidP="00472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раннюю профориентацию (</w:t>
            </w:r>
            <w:r>
              <w:rPr>
                <w:rFonts w:ascii="Times New Roman" w:hAnsi="Times New Roman" w:cs="Times New Roman"/>
                <w:sz w:val="24"/>
              </w:rPr>
              <w:t>ц</w:t>
            </w:r>
            <w:r w:rsidRPr="00873F33">
              <w:rPr>
                <w:rFonts w:ascii="Times New Roman" w:hAnsi="Times New Roman" w:cs="Times New Roman"/>
                <w:sz w:val="24"/>
              </w:rPr>
              <w:t xml:space="preserve">икл </w:t>
            </w:r>
            <w:r w:rsidRPr="0087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открытых уроков «</w:t>
            </w:r>
            <w:proofErr w:type="spellStart"/>
            <w:r w:rsidRPr="0087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87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0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«Билет в будущее», проект «Территория интеллекта», ярмарка учебных мест)</w:t>
            </w:r>
          </w:p>
          <w:p w:rsidR="00472B86" w:rsidRDefault="00472B86" w:rsidP="006A7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86" w:rsidRDefault="00472B86" w:rsidP="002F2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Проведение мероприятий муниципального уровня направ</w:t>
            </w:r>
            <w:r w:rsidR="00126AA2">
              <w:rPr>
                <w:rFonts w:ascii="Times New Roman" w:hAnsi="Times New Roman" w:cs="Times New Roman"/>
                <w:bCs/>
                <w:sz w:val="24"/>
              </w:rPr>
              <w:t>ленные на раннюю профориентацию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78" w:rsidRDefault="004D3E78" w:rsidP="004D3E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="0066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УО</w:t>
            </w:r>
            <w:r w:rsidR="001A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D3E78" w:rsidRDefault="00472B86" w:rsidP="002F2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СМИ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78" w:rsidRDefault="0080101C" w:rsidP="002F2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Серебренникова О.В., главный специалист Управления образования</w:t>
            </w:r>
          </w:p>
        </w:tc>
      </w:tr>
      <w:tr w:rsidR="00472B86" w:rsidTr="00180D1A">
        <w:trPr>
          <w:trHeight w:val="1125"/>
        </w:trPr>
        <w:tc>
          <w:tcPr>
            <w:tcW w:w="567" w:type="dxa"/>
          </w:tcPr>
          <w:p w:rsidR="00472B86" w:rsidRPr="00487BE4" w:rsidRDefault="00472B86" w:rsidP="00487BE4">
            <w:pPr>
              <w:pStyle w:val="a4"/>
              <w:numPr>
                <w:ilvl w:val="0"/>
                <w:numId w:val="3"/>
              </w:numPr>
              <w:ind w:left="466" w:hanging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86" w:rsidRDefault="00472B86" w:rsidP="00472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  <w:t>Ноябрь- декабрь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86" w:rsidRDefault="00472B86" w:rsidP="00672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с ограниченными возможностями здоровья по дополнительным общеобразовательным программам, в том числе с использо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ванием дистанционных технологий </w:t>
            </w:r>
          </w:p>
          <w:p w:rsidR="00472B86" w:rsidRDefault="00472B86" w:rsidP="006A7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инклюзии)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86" w:rsidRDefault="00472B86" w:rsidP="002F2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A70">
              <w:rPr>
                <w:rFonts w:ascii="Times New Roman" w:hAnsi="Times New Roman" w:cs="Times New Roman"/>
                <w:sz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</w:rPr>
              <w:t>о мероприятиях для детей с ограниченными возможностями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86" w:rsidRPr="00873F33" w:rsidRDefault="00472B86" w:rsidP="004D3E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СМИ, с</w:t>
            </w:r>
            <w:r w:rsidRPr="0087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УО</w:t>
            </w:r>
          </w:p>
          <w:p w:rsidR="00472B86" w:rsidRDefault="00472B86" w:rsidP="002F2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86" w:rsidRDefault="00472B86" w:rsidP="00472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Серебренникова О.В., главный специалист Управления образования</w:t>
            </w:r>
          </w:p>
        </w:tc>
      </w:tr>
      <w:tr w:rsidR="00472B86" w:rsidTr="00180D1A">
        <w:trPr>
          <w:trHeight w:val="1127"/>
        </w:trPr>
        <w:tc>
          <w:tcPr>
            <w:tcW w:w="567" w:type="dxa"/>
          </w:tcPr>
          <w:p w:rsidR="00472B86" w:rsidRPr="00487BE4" w:rsidRDefault="00472B86" w:rsidP="00487BE4">
            <w:pPr>
              <w:pStyle w:val="a4"/>
              <w:numPr>
                <w:ilvl w:val="0"/>
                <w:numId w:val="3"/>
              </w:numPr>
              <w:ind w:left="466" w:hanging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86" w:rsidRDefault="00472B86" w:rsidP="004D3E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B09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86" w:rsidRDefault="00472B86" w:rsidP="006A74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реализации мероприятий регионального центра </w:t>
            </w:r>
            <w:r w:rsidRPr="00560B0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выявления, поддержки и развития способностей и талантов у детей и молодежи</w:t>
            </w:r>
            <w:r w:rsidRPr="00560B0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560B0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 учетом опыта Образовательного фонда «Талант и успех»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86" w:rsidRDefault="00472B86" w:rsidP="002F2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0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Информация об участии детей в мероприятиях Образовательного фонда «Талант и успех»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86" w:rsidRPr="00560B09" w:rsidRDefault="00472B86" w:rsidP="00560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УО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сайт ОГБУ «РЦРО», муниципальные СМИ</w:t>
            </w:r>
          </w:p>
          <w:p w:rsidR="00472B86" w:rsidRPr="00873F33" w:rsidRDefault="00472B86" w:rsidP="004D3E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86" w:rsidRDefault="00472B86" w:rsidP="00472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Арбузова А.В.,</w:t>
            </w:r>
            <w:r w:rsidRPr="00560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Управления образования</w:t>
            </w:r>
          </w:p>
        </w:tc>
      </w:tr>
      <w:tr w:rsidR="00472B86" w:rsidTr="00180D1A">
        <w:trPr>
          <w:trHeight w:val="1432"/>
        </w:trPr>
        <w:tc>
          <w:tcPr>
            <w:tcW w:w="567" w:type="dxa"/>
          </w:tcPr>
          <w:p w:rsidR="00472B86" w:rsidRPr="00487BE4" w:rsidRDefault="00472B86" w:rsidP="00487BE4">
            <w:pPr>
              <w:pStyle w:val="a4"/>
              <w:numPr>
                <w:ilvl w:val="0"/>
                <w:numId w:val="3"/>
              </w:numPr>
              <w:ind w:left="466" w:hanging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86" w:rsidRDefault="00472B86" w:rsidP="004D3E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C5F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1 раз в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  <w:t>полугодие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86" w:rsidRDefault="00472B86" w:rsidP="00672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C5F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Внедрение </w:t>
            </w:r>
            <w:r w:rsidRPr="002C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модели развития региональных систем дополнительного образования детей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86" w:rsidRDefault="00472B86" w:rsidP="002F2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C5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внедрении целевой модели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86" w:rsidRPr="00873F33" w:rsidRDefault="00A3401C" w:rsidP="004D3E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  <w:t>Сайт УО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86" w:rsidRDefault="00472B86" w:rsidP="0047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Пасенкова В.С</w:t>
            </w:r>
            <w:r w:rsidRPr="002C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:rsidR="00472B86" w:rsidRDefault="00472B86" w:rsidP="00472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Управления образования</w:t>
            </w:r>
          </w:p>
        </w:tc>
      </w:tr>
      <w:tr w:rsidR="00472B86" w:rsidTr="000A5EC9">
        <w:trPr>
          <w:trHeight w:val="1096"/>
        </w:trPr>
        <w:tc>
          <w:tcPr>
            <w:tcW w:w="567" w:type="dxa"/>
          </w:tcPr>
          <w:p w:rsidR="00472B86" w:rsidRPr="00487BE4" w:rsidRDefault="00472B86" w:rsidP="00487BE4">
            <w:pPr>
              <w:pStyle w:val="a4"/>
              <w:numPr>
                <w:ilvl w:val="0"/>
                <w:numId w:val="3"/>
              </w:numPr>
              <w:ind w:left="466" w:hanging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86" w:rsidRDefault="00472B86" w:rsidP="00487BE4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  <w:p w:rsidR="00472B86" w:rsidRDefault="00472B86" w:rsidP="00487BE4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  <w:p w:rsidR="00472B86" w:rsidRDefault="00472B86" w:rsidP="006A74FF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  <w:p w:rsidR="00472B86" w:rsidRDefault="00472B86" w:rsidP="00487BE4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  <w:p w:rsidR="00472B86" w:rsidRDefault="00472B86" w:rsidP="00487BE4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  <w:t>март</w:t>
            </w:r>
          </w:p>
          <w:p w:rsidR="00472B86" w:rsidRDefault="00472B86" w:rsidP="00B3499B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  <w:p w:rsidR="00472B86" w:rsidRPr="004B5F18" w:rsidRDefault="00472B86" w:rsidP="004D3E7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highlight w:val="yellow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 ноябрь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86" w:rsidRDefault="00472B86" w:rsidP="004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обучающихся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</w:p>
          <w:p w:rsidR="00472B86" w:rsidRDefault="00472B86" w:rsidP="004D3E78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0BA7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  <w:t>Городская конференция исследовательских и проектных работ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  <w:t>;</w:t>
            </w:r>
          </w:p>
          <w:p w:rsidR="00472B86" w:rsidRPr="00560B09" w:rsidRDefault="00472B86" w:rsidP="00672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- </w:t>
            </w:r>
            <w:r w:rsidRPr="000C0BA7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  <w:t>Открытый фестиваль-конкурс научно-технического творчества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  <w:t>.</w:t>
            </w:r>
          </w:p>
        </w:tc>
        <w:tc>
          <w:tcPr>
            <w:tcW w:w="3095" w:type="dxa"/>
          </w:tcPr>
          <w:p w:rsidR="00472B86" w:rsidRDefault="00472B86" w:rsidP="004D3E7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  <w:t>Информация о проведении м</w:t>
            </w:r>
            <w:bookmarkStart w:id="0" w:name="_GoBack"/>
            <w:bookmarkEnd w:id="0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  <w:t>ероприятий</w:t>
            </w:r>
          </w:p>
          <w:p w:rsidR="00472B86" w:rsidRDefault="00472B86" w:rsidP="004D3E7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  <w:p w:rsidR="00472B86" w:rsidRDefault="00472B86" w:rsidP="004D3E7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  <w:p w:rsidR="00472B86" w:rsidRDefault="00472B86" w:rsidP="004D3E7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  <w:p w:rsidR="00472B86" w:rsidRDefault="00472B86" w:rsidP="004D3E7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  <w:p w:rsidR="00472B86" w:rsidRPr="00560B09" w:rsidRDefault="00472B86" w:rsidP="002F2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86" w:rsidRDefault="00472B86" w:rsidP="00EE020F">
            <w:pPr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СМИ, </w:t>
            </w:r>
          </w:p>
          <w:p w:rsidR="00472B86" w:rsidRDefault="00472B86" w:rsidP="00EE020F">
            <w:pPr>
              <w:ind w:left="-105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  <w:t>сайт ОУ, сайты ОО</w:t>
            </w:r>
          </w:p>
          <w:p w:rsidR="00472B86" w:rsidRPr="00560B09" w:rsidRDefault="00472B86" w:rsidP="004D3E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86" w:rsidRDefault="00472B86" w:rsidP="004D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Арбузова А.В., </w:t>
            </w:r>
            <w:r w:rsidRPr="00801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Управления образования</w:t>
            </w:r>
          </w:p>
          <w:p w:rsidR="00472B86" w:rsidRPr="00B3499B" w:rsidRDefault="00472B86" w:rsidP="00B3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B86" w:rsidRDefault="00472B86" w:rsidP="00B3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B86" w:rsidRPr="00560B09" w:rsidRDefault="00472B86" w:rsidP="002F2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B86" w:rsidTr="006C1328">
        <w:trPr>
          <w:trHeight w:val="1552"/>
        </w:trPr>
        <w:tc>
          <w:tcPr>
            <w:tcW w:w="567" w:type="dxa"/>
          </w:tcPr>
          <w:p w:rsidR="00472B86" w:rsidRPr="00487BE4" w:rsidRDefault="00472B86" w:rsidP="00487BE4">
            <w:pPr>
              <w:pStyle w:val="a4"/>
              <w:numPr>
                <w:ilvl w:val="0"/>
                <w:numId w:val="3"/>
              </w:numPr>
              <w:ind w:left="466" w:hanging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86" w:rsidRDefault="00472B86" w:rsidP="00B3499B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  <w:p w:rsidR="00472B86" w:rsidRDefault="00472B86" w:rsidP="00B4117E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  <w:p w:rsidR="00472B86" w:rsidRDefault="00472B86" w:rsidP="00487BE4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207230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март </w:t>
            </w:r>
          </w:p>
          <w:p w:rsidR="00472B86" w:rsidRDefault="00472B86" w:rsidP="00B3499B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  <w:p w:rsidR="00472B86" w:rsidRPr="002C4C5F" w:rsidRDefault="00472B86" w:rsidP="00180D1A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207230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  <w:t>ноябрь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86" w:rsidRDefault="00472B86" w:rsidP="00284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обучающихся в деятельность детско-юношеских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объединений:</w:t>
            </w:r>
          </w:p>
          <w:p w:rsidR="00472B86" w:rsidRDefault="00472B86" w:rsidP="002849F0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  <w:t>- ф</w:t>
            </w:r>
            <w:r w:rsidRPr="00207230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  <w:t>естиваль гражданских инициатив «Россия – это мы!»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  <w:t>;</w:t>
            </w:r>
            <w:r w:rsidRPr="000C0BA7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 </w:t>
            </w:r>
          </w:p>
          <w:p w:rsidR="00472B86" w:rsidRPr="002C4C5F" w:rsidRDefault="00472B86" w:rsidP="00487BE4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  <w:t>- ф</w:t>
            </w:r>
            <w:r w:rsidRPr="000C0BA7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  <w:t>естиваль детской прессы «Огни тайги»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  <w:t>.</w:t>
            </w:r>
          </w:p>
        </w:tc>
        <w:tc>
          <w:tcPr>
            <w:tcW w:w="3095" w:type="dxa"/>
          </w:tcPr>
          <w:p w:rsidR="00472B86" w:rsidRDefault="00472B86" w:rsidP="00487BE4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  <w:t>Информация о проведении мероприятий</w:t>
            </w:r>
          </w:p>
          <w:p w:rsidR="00472B86" w:rsidRDefault="00472B86" w:rsidP="002849F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  <w:p w:rsidR="00472B86" w:rsidRDefault="00472B86" w:rsidP="002849F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  <w:p w:rsidR="00472B86" w:rsidRDefault="00472B86" w:rsidP="00B3499B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  <w:p w:rsidR="00472B86" w:rsidRPr="002C4C5F" w:rsidRDefault="00472B86" w:rsidP="002F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86" w:rsidRPr="002C4C5F" w:rsidRDefault="00472B86" w:rsidP="004D3E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B09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  <w:t>Муниципальные СМИ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lang w:eastAsia="ru-RU"/>
              </w:rPr>
              <w:t>, сайт МДОУ «ЦДОД»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86" w:rsidRDefault="00472B86" w:rsidP="0028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Пасенкова В.С., </w:t>
            </w:r>
            <w:r w:rsidRPr="00801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Управления образования</w:t>
            </w:r>
          </w:p>
          <w:p w:rsidR="00472B86" w:rsidRDefault="00472B86" w:rsidP="00B3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B86" w:rsidRPr="002C4C5F" w:rsidRDefault="00472B86" w:rsidP="002F2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3DBB" w:rsidRDefault="00043DBB"/>
    <w:sectPr w:rsidR="00043DBB" w:rsidSect="00E020A1">
      <w:pgSz w:w="16838" w:h="11906" w:orient="landscape"/>
      <w:pgMar w:top="851" w:right="709" w:bottom="993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24B63"/>
    <w:multiLevelType w:val="hybridMultilevel"/>
    <w:tmpl w:val="B2DE6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36779"/>
    <w:multiLevelType w:val="hybridMultilevel"/>
    <w:tmpl w:val="CD908A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564F7"/>
    <w:multiLevelType w:val="hybridMultilevel"/>
    <w:tmpl w:val="526ECF4A"/>
    <w:lvl w:ilvl="0" w:tplc="DCEE18CE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93"/>
    <w:rsid w:val="0001260D"/>
    <w:rsid w:val="0002519D"/>
    <w:rsid w:val="000425DB"/>
    <w:rsid w:val="00043DBB"/>
    <w:rsid w:val="000555F5"/>
    <w:rsid w:val="00074133"/>
    <w:rsid w:val="000837EA"/>
    <w:rsid w:val="000A49F7"/>
    <w:rsid w:val="000C0BA7"/>
    <w:rsid w:val="00123473"/>
    <w:rsid w:val="00126AA2"/>
    <w:rsid w:val="00180D1A"/>
    <w:rsid w:val="001A6882"/>
    <w:rsid w:val="001A7F21"/>
    <w:rsid w:val="00207230"/>
    <w:rsid w:val="00215593"/>
    <w:rsid w:val="002849F0"/>
    <w:rsid w:val="002C4C5F"/>
    <w:rsid w:val="002F2ABE"/>
    <w:rsid w:val="002F3F47"/>
    <w:rsid w:val="00326EA9"/>
    <w:rsid w:val="00350207"/>
    <w:rsid w:val="003B3D3C"/>
    <w:rsid w:val="004054ED"/>
    <w:rsid w:val="00417A0D"/>
    <w:rsid w:val="004246EC"/>
    <w:rsid w:val="004505B9"/>
    <w:rsid w:val="004512A1"/>
    <w:rsid w:val="00472B86"/>
    <w:rsid w:val="00485089"/>
    <w:rsid w:val="00487BE4"/>
    <w:rsid w:val="00491D2F"/>
    <w:rsid w:val="004A35C8"/>
    <w:rsid w:val="004B2C20"/>
    <w:rsid w:val="004B5F18"/>
    <w:rsid w:val="004D3E78"/>
    <w:rsid w:val="00527F0F"/>
    <w:rsid w:val="0054050F"/>
    <w:rsid w:val="00560B09"/>
    <w:rsid w:val="005C19D9"/>
    <w:rsid w:val="005F79A7"/>
    <w:rsid w:val="00655A5E"/>
    <w:rsid w:val="00664F49"/>
    <w:rsid w:val="00672535"/>
    <w:rsid w:val="006A74FF"/>
    <w:rsid w:val="006C1328"/>
    <w:rsid w:val="006D4129"/>
    <w:rsid w:val="006F074B"/>
    <w:rsid w:val="007C6ADE"/>
    <w:rsid w:val="007E25EE"/>
    <w:rsid w:val="007E4244"/>
    <w:rsid w:val="0080101C"/>
    <w:rsid w:val="00832BDC"/>
    <w:rsid w:val="00845873"/>
    <w:rsid w:val="00873F33"/>
    <w:rsid w:val="008779A2"/>
    <w:rsid w:val="00893B8A"/>
    <w:rsid w:val="008D00F7"/>
    <w:rsid w:val="00946B35"/>
    <w:rsid w:val="00960770"/>
    <w:rsid w:val="00960D1A"/>
    <w:rsid w:val="0097727A"/>
    <w:rsid w:val="0098344A"/>
    <w:rsid w:val="009E673C"/>
    <w:rsid w:val="00A3401C"/>
    <w:rsid w:val="00A74F6A"/>
    <w:rsid w:val="00AD4FA4"/>
    <w:rsid w:val="00AE43C1"/>
    <w:rsid w:val="00B3499B"/>
    <w:rsid w:val="00B4117E"/>
    <w:rsid w:val="00BB11D8"/>
    <w:rsid w:val="00BC389B"/>
    <w:rsid w:val="00BE0B0D"/>
    <w:rsid w:val="00C116EF"/>
    <w:rsid w:val="00C20DA0"/>
    <w:rsid w:val="00C3784B"/>
    <w:rsid w:val="00C46DCE"/>
    <w:rsid w:val="00CD7093"/>
    <w:rsid w:val="00CF3BB5"/>
    <w:rsid w:val="00D80282"/>
    <w:rsid w:val="00DB2D79"/>
    <w:rsid w:val="00DF3743"/>
    <w:rsid w:val="00E020A1"/>
    <w:rsid w:val="00E6336F"/>
    <w:rsid w:val="00E77A70"/>
    <w:rsid w:val="00E86892"/>
    <w:rsid w:val="00EE020F"/>
    <w:rsid w:val="00EF1669"/>
    <w:rsid w:val="00F0447D"/>
    <w:rsid w:val="00F17770"/>
    <w:rsid w:val="00F65352"/>
    <w:rsid w:val="00F72B48"/>
    <w:rsid w:val="00F94EF2"/>
    <w:rsid w:val="00FB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18F3"/>
  <w15:chartTrackingRefBased/>
  <w15:docId w15:val="{0E412E98-15B8-41AA-AC00-9C7077B9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3B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6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Лешкова Ольга Николаевна</dc:creator>
  <cp:keywords/>
  <dc:description/>
  <cp:lastModifiedBy>Пасенкова Валентина Сергеевна</cp:lastModifiedBy>
  <cp:revision>56</cp:revision>
  <cp:lastPrinted>2021-05-21T08:52:00Z</cp:lastPrinted>
  <dcterms:created xsi:type="dcterms:W3CDTF">2019-04-03T07:50:00Z</dcterms:created>
  <dcterms:modified xsi:type="dcterms:W3CDTF">2021-06-03T07:43:00Z</dcterms:modified>
</cp:coreProperties>
</file>